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AA" w:rsidRDefault="00EE15AA" w:rsidP="00EE15AA">
      <w:pPr>
        <w:spacing w:line="240" w:lineRule="exact"/>
        <w:ind w:right="-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Опросный лист для проведения публичных </w:t>
      </w:r>
      <w:r>
        <w:rPr>
          <w:b/>
          <w:color w:val="000000"/>
          <w:sz w:val="28"/>
          <w:szCs w:val="28"/>
        </w:rPr>
        <w:t>консультаций</w:t>
      </w:r>
    </w:p>
    <w:p w:rsidR="00EE15AA" w:rsidRDefault="00EE15AA" w:rsidP="00EE15AA">
      <w:pPr>
        <w:spacing w:line="240" w:lineRule="exact"/>
        <w:ind w:right="-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нормативного правового акта </w:t>
      </w:r>
    </w:p>
    <w:p w:rsidR="00EE15AA" w:rsidRDefault="00EE15AA" w:rsidP="00EE15AA">
      <w:pPr>
        <w:autoSpaceDE w:val="0"/>
        <w:autoSpaceDN w:val="0"/>
        <w:adjustRightInd w:val="0"/>
        <w:ind w:right="283"/>
        <w:jc w:val="center"/>
        <w:rPr>
          <w:b/>
          <w:sz w:val="28"/>
          <w:szCs w:val="28"/>
        </w:rPr>
      </w:pPr>
      <w:r w:rsidRPr="00D92A77">
        <w:rPr>
          <w:rStyle w:val="a3"/>
          <w:color w:val="000000"/>
          <w:sz w:val="28"/>
          <w:szCs w:val="28"/>
        </w:rPr>
        <w:t xml:space="preserve">«Об утверждении административного Регламента </w:t>
      </w:r>
      <w:r w:rsidRPr="00D92A77">
        <w:rPr>
          <w:b/>
          <w:sz w:val="28"/>
          <w:szCs w:val="28"/>
        </w:rPr>
        <w:t xml:space="preserve">по предоставлению администрацией города Пензы муниципальной услуги «Принятие решения о предоставлении земельных участков, находящихся в муниципальной собственности, гражданину или юридическому лицу в собственность бесплатно в соответствии с пунктами 1, 2, 3 ст. 39.5 Земельного кодекса Российской Федерации и пунктами 2.9, 4 ст. 3 </w:t>
      </w:r>
    </w:p>
    <w:p w:rsidR="00EE15AA" w:rsidRPr="00D92A77" w:rsidRDefault="00EE15AA" w:rsidP="00EE15AA">
      <w:pPr>
        <w:autoSpaceDE w:val="0"/>
        <w:autoSpaceDN w:val="0"/>
        <w:adjustRightInd w:val="0"/>
        <w:ind w:right="283"/>
        <w:jc w:val="center"/>
        <w:rPr>
          <w:b/>
          <w:sz w:val="28"/>
          <w:szCs w:val="28"/>
        </w:rPr>
      </w:pPr>
      <w:r w:rsidRPr="00D92A77">
        <w:rPr>
          <w:b/>
          <w:sz w:val="28"/>
          <w:szCs w:val="28"/>
        </w:rPr>
        <w:t>Федерального закона № 137-ФЗ от 25.10.2001»</w:t>
      </w:r>
    </w:p>
    <w:p w:rsidR="00EE15AA" w:rsidRDefault="00EE15AA" w:rsidP="00EE15AA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(наименование вида документа и его заголовок)</w:t>
      </w:r>
    </w:p>
    <w:p w:rsidR="00EE15AA" w:rsidRDefault="00EE15AA" w:rsidP="00EE15AA">
      <w:pPr>
        <w:spacing w:line="240" w:lineRule="exact"/>
        <w:jc w:val="center"/>
        <w:rPr>
          <w:sz w:val="28"/>
          <w:szCs w:val="28"/>
        </w:rPr>
      </w:pPr>
    </w:p>
    <w:p w:rsidR="00EE15AA" w:rsidRDefault="00EE15AA" w:rsidP="00EE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об участнике публичных </w:t>
      </w:r>
      <w:r>
        <w:rPr>
          <w:color w:val="000000"/>
          <w:sz w:val="28"/>
          <w:szCs w:val="28"/>
        </w:rPr>
        <w:t>консультаций</w:t>
      </w:r>
    </w:p>
    <w:p w:rsidR="00EE15AA" w:rsidRDefault="00EE15AA" w:rsidP="00EE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участника:_______________________________________</w:t>
      </w:r>
    </w:p>
    <w:p w:rsidR="00EE15AA" w:rsidRDefault="00EE15AA" w:rsidP="00EE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EE15AA" w:rsidRDefault="00EE15AA" w:rsidP="00EE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</w:t>
      </w:r>
    </w:p>
    <w:p w:rsidR="00EE15AA" w:rsidRDefault="00EE15AA" w:rsidP="00EE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EE15AA" w:rsidRDefault="00EE15AA" w:rsidP="00EE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 _______________________________________</w:t>
      </w:r>
    </w:p>
    <w:p w:rsidR="00EE15AA" w:rsidRDefault="00EE15AA" w:rsidP="00EE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</w:p>
    <w:p w:rsidR="00EE15AA" w:rsidRDefault="00EE15AA" w:rsidP="00EE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</w:t>
      </w:r>
    </w:p>
    <w:p w:rsidR="00EE15AA" w:rsidRDefault="00EE15AA" w:rsidP="00EE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     ____________________________________</w:t>
      </w:r>
    </w:p>
    <w:p w:rsidR="00EE15AA" w:rsidRDefault="00EE15AA" w:rsidP="00EE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</w:p>
    <w:p w:rsidR="00EE15AA" w:rsidRDefault="00EE15AA" w:rsidP="00EE15AA">
      <w:pPr>
        <w:jc w:val="center"/>
        <w:rPr>
          <w:sz w:val="28"/>
          <w:szCs w:val="28"/>
        </w:rPr>
      </w:pPr>
    </w:p>
    <w:p w:rsidR="00EE15AA" w:rsidRDefault="00EE15AA" w:rsidP="00EE15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вопросов, </w:t>
      </w:r>
    </w:p>
    <w:p w:rsidR="00EE15AA" w:rsidRDefault="00EE15AA" w:rsidP="00EE15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проведения публичных </w:t>
      </w:r>
      <w:r>
        <w:rPr>
          <w:color w:val="000000"/>
          <w:sz w:val="28"/>
          <w:szCs w:val="28"/>
        </w:rPr>
        <w:t>консультаций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EE15AA" w:rsidTr="001D755D">
        <w:trPr>
          <w:trHeight w:val="397"/>
        </w:trPr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E15AA" w:rsidRDefault="00EE15AA" w:rsidP="001D755D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 решение какой проблемы, на Ваш взгляд, направлено предлагаемое правовое  регулирование? Актуальна ли данная проблема сегодня? </w:t>
            </w:r>
          </w:p>
        </w:tc>
      </w:tr>
      <w:tr w:rsidR="00EE15AA" w:rsidTr="001D755D">
        <w:trPr>
          <w:trHeight w:val="37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5AA" w:rsidRDefault="00EE15AA" w:rsidP="001D755D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EE15AA" w:rsidRDefault="00EE15AA" w:rsidP="001D755D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EE15AA" w:rsidRDefault="00EE15AA" w:rsidP="001D755D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</w:tr>
      <w:tr w:rsidR="00EE15AA" w:rsidTr="001D755D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E15AA" w:rsidRDefault="00EE15AA" w:rsidP="001D755D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EE15AA" w:rsidTr="001D755D">
        <w:trPr>
          <w:trHeight w:val="46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5AA" w:rsidRDefault="00EE15AA" w:rsidP="001D755D">
            <w:pPr>
              <w:jc w:val="both"/>
              <w:rPr>
                <w:i/>
                <w:sz w:val="28"/>
                <w:szCs w:val="28"/>
              </w:rPr>
            </w:pPr>
          </w:p>
          <w:p w:rsidR="00EE15AA" w:rsidRDefault="00EE15AA" w:rsidP="001D755D">
            <w:pPr>
              <w:jc w:val="both"/>
              <w:rPr>
                <w:i/>
                <w:sz w:val="28"/>
                <w:szCs w:val="28"/>
              </w:rPr>
            </w:pPr>
          </w:p>
          <w:p w:rsidR="00EE15AA" w:rsidRDefault="00EE15AA" w:rsidP="001D755D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EE15AA" w:rsidTr="001D755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E15AA" w:rsidRDefault="00EE15AA" w:rsidP="001D755D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Является ли выбранный вариант решения проблемы оптимальным </w:t>
            </w:r>
            <w:r>
              <w:rPr>
                <w:i/>
                <w:sz w:val="28"/>
                <w:szCs w:val="28"/>
              </w:rPr>
              <w:br/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>
              <w:rPr>
                <w:i/>
                <w:sz w:val="28"/>
                <w:szCs w:val="28"/>
              </w:rPr>
              <w:t>затратны</w:t>
            </w:r>
            <w:proofErr w:type="spellEnd"/>
            <w:r>
              <w:rPr>
                <w:i/>
                <w:sz w:val="28"/>
                <w:szCs w:val="28"/>
              </w:rPr>
              <w:t xml:space="preserve"> и/или более эффективны?</w:t>
            </w:r>
          </w:p>
        </w:tc>
      </w:tr>
      <w:tr w:rsidR="00EE15AA" w:rsidTr="001D755D">
        <w:trPr>
          <w:trHeight w:val="43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5AA" w:rsidRDefault="00EE15AA" w:rsidP="001D755D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EE15AA" w:rsidRDefault="00EE15AA" w:rsidP="001D755D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EE15AA" w:rsidRDefault="00EE15AA" w:rsidP="001D755D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</w:tr>
      <w:tr w:rsidR="00EE15AA" w:rsidTr="001D755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E15AA" w:rsidRDefault="00EE15AA" w:rsidP="001D755D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Какие, по Вашей оценке, субъекты предпринимательской и инвестиционной деятельности будут затронуты предлагаемым правовым регулированием  (по видам субъектов, по отраслям, по количеству таких субъектов в Вашем районе и прочее)?</w:t>
            </w:r>
          </w:p>
        </w:tc>
      </w:tr>
      <w:tr w:rsidR="00EE15AA" w:rsidTr="001D755D">
        <w:trPr>
          <w:trHeight w:val="58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5AA" w:rsidRDefault="00EE15AA" w:rsidP="001D755D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EE15AA" w:rsidRDefault="00EE15AA" w:rsidP="001D755D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EE15AA" w:rsidRDefault="00EE15AA" w:rsidP="001D755D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</w:tr>
      <w:tr w:rsidR="00EE15AA" w:rsidTr="001D755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E15AA" w:rsidRDefault="00EE15AA" w:rsidP="001D755D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EE15AA" w:rsidTr="001D755D">
        <w:trPr>
          <w:trHeight w:val="58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5AA" w:rsidRDefault="00EE15AA" w:rsidP="001D755D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EE15AA" w:rsidRDefault="00EE15AA" w:rsidP="001D755D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EE15AA" w:rsidRDefault="00EE15AA" w:rsidP="001D755D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</w:tr>
      <w:tr w:rsidR="00EE15AA" w:rsidTr="001D755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E15AA" w:rsidRDefault="00EE15AA" w:rsidP="001D755D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E15AA" w:rsidTr="001D755D">
        <w:trPr>
          <w:trHeight w:val="58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5AA" w:rsidRDefault="00EE15AA" w:rsidP="001D755D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EE15AA" w:rsidRDefault="00EE15AA" w:rsidP="001D755D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EE15AA" w:rsidRDefault="00EE15AA" w:rsidP="001D755D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</w:tr>
      <w:tr w:rsidR="00EE15AA" w:rsidTr="001D755D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E15AA" w:rsidRDefault="00EE15AA" w:rsidP="001D755D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>
              <w:rPr>
                <w:i/>
                <w:sz w:val="28"/>
                <w:szCs w:val="28"/>
              </w:rPr>
              <w:t>Приведите обоснования по каждому указанному положению, дополнительно определив</w:t>
            </w:r>
            <w:proofErr w:type="gramEnd"/>
            <w:r>
              <w:rPr>
                <w:i/>
                <w:sz w:val="28"/>
                <w:szCs w:val="28"/>
              </w:rPr>
              <w:t>:</w:t>
            </w:r>
          </w:p>
          <w:p w:rsidR="00EE15AA" w:rsidRDefault="00EE15AA" w:rsidP="001D755D">
            <w:pPr>
              <w:ind w:left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EE15AA" w:rsidRDefault="00EE15AA" w:rsidP="001D755D">
            <w:pPr>
              <w:ind w:left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имеются  ли  технические ошибки;</w:t>
            </w:r>
          </w:p>
          <w:p w:rsidR="00EE15AA" w:rsidRDefault="00EE15AA" w:rsidP="001D755D">
            <w:pPr>
              <w:ind w:left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E15AA" w:rsidRDefault="00EE15AA" w:rsidP="001D755D">
            <w:pPr>
              <w:ind w:left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      </w:r>
          </w:p>
          <w:p w:rsidR="00EE15AA" w:rsidRDefault="00EE15AA" w:rsidP="001D755D">
            <w:pPr>
              <w:ind w:left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      </w:r>
          </w:p>
          <w:p w:rsidR="00EE15AA" w:rsidRDefault="00EE15AA" w:rsidP="001D755D">
            <w:pPr>
              <w:ind w:left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EE15AA" w:rsidRDefault="00EE15AA" w:rsidP="001D755D">
            <w:pPr>
              <w:ind w:left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E15AA" w:rsidTr="001D755D">
        <w:trPr>
          <w:trHeight w:val="8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5AA" w:rsidRDefault="00EE15AA" w:rsidP="001D755D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EE15AA" w:rsidRDefault="00EE15AA" w:rsidP="001D755D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EE15AA" w:rsidTr="001D755D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E15AA" w:rsidRDefault="00EE15AA" w:rsidP="001D755D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      </w:r>
          </w:p>
        </w:tc>
      </w:tr>
      <w:tr w:rsidR="00EE15AA" w:rsidTr="001D755D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15AA" w:rsidRDefault="00EE15AA" w:rsidP="001D755D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EE15AA" w:rsidRDefault="00EE15AA" w:rsidP="001D755D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EE15AA" w:rsidTr="001D755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E15AA" w:rsidRDefault="00EE15AA" w:rsidP="001D755D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Оцените издержки/упущенную выгоду (прямого,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администра-тивного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характера) субъектами предпринимательской и инвестиционной деятельности, возникающие при введении предлагаемого регулирования.</w:t>
            </w:r>
          </w:p>
          <w:p w:rsidR="00EE15AA" w:rsidRDefault="00EE15AA" w:rsidP="001D755D">
            <w:pPr>
              <w:ind w:left="108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Отдельно укажите временные издержки, которые понесут  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E15AA" w:rsidTr="001D755D">
        <w:trPr>
          <w:trHeight w:val="82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5AA" w:rsidRDefault="00EE15AA" w:rsidP="001D755D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EE15AA" w:rsidRDefault="00EE15AA" w:rsidP="001D755D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</w:tr>
      <w:tr w:rsidR="00EE15AA" w:rsidTr="001D755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E15AA" w:rsidRDefault="00EE15AA" w:rsidP="001D755D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</w:t>
            </w:r>
            <w:proofErr w:type="spellStart"/>
            <w:r>
              <w:rPr>
                <w:i/>
                <w:sz w:val="28"/>
                <w:szCs w:val="28"/>
              </w:rPr>
              <w:t>недискриминационным</w:t>
            </w:r>
            <w:proofErr w:type="spellEnd"/>
            <w:r>
              <w:rPr>
                <w:i/>
                <w:sz w:val="28"/>
                <w:szCs w:val="28"/>
              </w:rPr>
              <w:t xml:space="preserve"> по отношению ко всем его </w:t>
            </w:r>
            <w:r>
              <w:rPr>
                <w:i/>
                <w:sz w:val="28"/>
                <w:szCs w:val="28"/>
              </w:rPr>
              <w:lastRenderedPageBreak/>
              <w:t>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      </w:r>
          </w:p>
        </w:tc>
      </w:tr>
      <w:tr w:rsidR="00EE15AA" w:rsidTr="001D755D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A" w:rsidRDefault="00EE15AA" w:rsidP="001D755D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EE15AA" w:rsidRDefault="00EE15AA" w:rsidP="001D755D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EE15AA" w:rsidRDefault="00EE15AA" w:rsidP="001D755D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EE15AA" w:rsidTr="001D755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E15AA" w:rsidRDefault="00EE15AA" w:rsidP="001D75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      </w:r>
          </w:p>
        </w:tc>
      </w:tr>
      <w:tr w:rsidR="00EE15AA" w:rsidTr="001D755D">
        <w:trPr>
          <w:trHeight w:val="73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5AA" w:rsidRDefault="00EE15AA" w:rsidP="001D755D">
            <w:pPr>
              <w:ind w:left="720"/>
              <w:jc w:val="both"/>
              <w:rPr>
                <w:sz w:val="28"/>
                <w:szCs w:val="28"/>
              </w:rPr>
            </w:pPr>
          </w:p>
          <w:p w:rsidR="00EE15AA" w:rsidRDefault="00EE15AA" w:rsidP="001D755D">
            <w:pPr>
              <w:ind w:left="720"/>
              <w:jc w:val="both"/>
              <w:rPr>
                <w:sz w:val="28"/>
                <w:szCs w:val="28"/>
              </w:rPr>
            </w:pPr>
          </w:p>
          <w:p w:rsidR="00EE15AA" w:rsidRDefault="00EE15AA" w:rsidP="001D755D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EE15AA" w:rsidTr="001D755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E15AA" w:rsidRDefault="00EE15AA" w:rsidP="001D75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      </w:r>
          </w:p>
        </w:tc>
      </w:tr>
      <w:tr w:rsidR="00EE15AA" w:rsidTr="001D755D">
        <w:trPr>
          <w:trHeight w:val="73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5AA" w:rsidRDefault="00EE15AA" w:rsidP="001D755D">
            <w:pPr>
              <w:ind w:left="720"/>
              <w:jc w:val="both"/>
              <w:rPr>
                <w:sz w:val="28"/>
                <w:szCs w:val="28"/>
              </w:rPr>
            </w:pPr>
          </w:p>
          <w:p w:rsidR="00EE15AA" w:rsidRDefault="00EE15AA" w:rsidP="001D755D">
            <w:pPr>
              <w:ind w:left="720"/>
              <w:jc w:val="both"/>
              <w:rPr>
                <w:sz w:val="28"/>
                <w:szCs w:val="28"/>
              </w:rPr>
            </w:pPr>
          </w:p>
          <w:p w:rsidR="00EE15AA" w:rsidRDefault="00EE15AA" w:rsidP="001D755D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EE15AA" w:rsidTr="001D755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E15AA" w:rsidRDefault="00EE15AA" w:rsidP="001D755D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Специальные вопросы, касающиеся конкретных положений и норм рассматриваемого проекта, отношение к которым разработчику необходимо прояснить.</w:t>
            </w:r>
          </w:p>
        </w:tc>
      </w:tr>
      <w:tr w:rsidR="00EE15AA" w:rsidTr="001D755D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A" w:rsidRDefault="00EE15AA" w:rsidP="001D755D">
            <w:pPr>
              <w:jc w:val="both"/>
              <w:rPr>
                <w:i/>
                <w:sz w:val="28"/>
                <w:szCs w:val="28"/>
              </w:rPr>
            </w:pPr>
          </w:p>
          <w:p w:rsidR="00EE15AA" w:rsidRDefault="00EE15AA" w:rsidP="001D755D">
            <w:pPr>
              <w:jc w:val="both"/>
              <w:rPr>
                <w:i/>
                <w:sz w:val="28"/>
                <w:szCs w:val="28"/>
              </w:rPr>
            </w:pPr>
          </w:p>
          <w:p w:rsidR="00EE15AA" w:rsidRDefault="00EE15AA" w:rsidP="001D755D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EE15AA" w:rsidTr="001D755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E15AA" w:rsidRDefault="00EE15AA" w:rsidP="001D755D">
            <w:pPr>
              <w:ind w:left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Иные 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E15AA" w:rsidTr="001D755D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A" w:rsidRDefault="00EE15AA" w:rsidP="001D755D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EE15AA" w:rsidRDefault="00EE15AA" w:rsidP="001D755D">
            <w:pPr>
              <w:jc w:val="both"/>
              <w:rPr>
                <w:i/>
                <w:sz w:val="28"/>
                <w:szCs w:val="28"/>
              </w:rPr>
            </w:pPr>
          </w:p>
          <w:p w:rsidR="00EE15AA" w:rsidRDefault="00EE15AA" w:rsidP="001D755D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060AD0" w:rsidRDefault="00060AD0"/>
    <w:sectPr w:rsidR="00060AD0" w:rsidSect="0006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15AA"/>
    <w:rsid w:val="00003A80"/>
    <w:rsid w:val="000061C0"/>
    <w:rsid w:val="00015707"/>
    <w:rsid w:val="000176E9"/>
    <w:rsid w:val="00020776"/>
    <w:rsid w:val="0002380F"/>
    <w:rsid w:val="00035AA4"/>
    <w:rsid w:val="00046E78"/>
    <w:rsid w:val="0005042D"/>
    <w:rsid w:val="00054880"/>
    <w:rsid w:val="00055817"/>
    <w:rsid w:val="00060AD0"/>
    <w:rsid w:val="00070147"/>
    <w:rsid w:val="00074382"/>
    <w:rsid w:val="000766A9"/>
    <w:rsid w:val="000826BC"/>
    <w:rsid w:val="000973D4"/>
    <w:rsid w:val="000A1CA5"/>
    <w:rsid w:val="000A396F"/>
    <w:rsid w:val="000B4644"/>
    <w:rsid w:val="000C0949"/>
    <w:rsid w:val="000D304F"/>
    <w:rsid w:val="000D4180"/>
    <w:rsid w:val="000D7376"/>
    <w:rsid w:val="000E735E"/>
    <w:rsid w:val="0010404D"/>
    <w:rsid w:val="00104479"/>
    <w:rsid w:val="00112093"/>
    <w:rsid w:val="0011281D"/>
    <w:rsid w:val="001200D0"/>
    <w:rsid w:val="00127E93"/>
    <w:rsid w:val="00133AE0"/>
    <w:rsid w:val="00140152"/>
    <w:rsid w:val="001833A7"/>
    <w:rsid w:val="001940D5"/>
    <w:rsid w:val="001A19A5"/>
    <w:rsid w:val="001A2557"/>
    <w:rsid w:val="001A78C2"/>
    <w:rsid w:val="001B455F"/>
    <w:rsid w:val="001B600A"/>
    <w:rsid w:val="001C58F7"/>
    <w:rsid w:val="001D0F96"/>
    <w:rsid w:val="001D22E8"/>
    <w:rsid w:val="001D624E"/>
    <w:rsid w:val="001E5D31"/>
    <w:rsid w:val="001E6401"/>
    <w:rsid w:val="001F18B2"/>
    <w:rsid w:val="001F61F1"/>
    <w:rsid w:val="00214DB9"/>
    <w:rsid w:val="00214FA0"/>
    <w:rsid w:val="00217038"/>
    <w:rsid w:val="00223730"/>
    <w:rsid w:val="002261C5"/>
    <w:rsid w:val="002264C7"/>
    <w:rsid w:val="002436E0"/>
    <w:rsid w:val="00244987"/>
    <w:rsid w:val="00250DC3"/>
    <w:rsid w:val="00251D1D"/>
    <w:rsid w:val="0025491E"/>
    <w:rsid w:val="00260125"/>
    <w:rsid w:val="00262A4B"/>
    <w:rsid w:val="00266AE1"/>
    <w:rsid w:val="00266C17"/>
    <w:rsid w:val="00270D28"/>
    <w:rsid w:val="002712A2"/>
    <w:rsid w:val="00290656"/>
    <w:rsid w:val="002A077A"/>
    <w:rsid w:val="002B3DA5"/>
    <w:rsid w:val="002C6F74"/>
    <w:rsid w:val="002C7200"/>
    <w:rsid w:val="002E7628"/>
    <w:rsid w:val="003136A2"/>
    <w:rsid w:val="00315CBD"/>
    <w:rsid w:val="0032278A"/>
    <w:rsid w:val="00332AA3"/>
    <w:rsid w:val="00335526"/>
    <w:rsid w:val="00335F77"/>
    <w:rsid w:val="00341028"/>
    <w:rsid w:val="0035318C"/>
    <w:rsid w:val="00373F24"/>
    <w:rsid w:val="0038294E"/>
    <w:rsid w:val="00387B6A"/>
    <w:rsid w:val="00387D74"/>
    <w:rsid w:val="00392229"/>
    <w:rsid w:val="003A373B"/>
    <w:rsid w:val="003B2CCF"/>
    <w:rsid w:val="003C4256"/>
    <w:rsid w:val="003D131E"/>
    <w:rsid w:val="003E0B82"/>
    <w:rsid w:val="003E1343"/>
    <w:rsid w:val="003E3549"/>
    <w:rsid w:val="003E7B9B"/>
    <w:rsid w:val="004016E4"/>
    <w:rsid w:val="004237E9"/>
    <w:rsid w:val="00427841"/>
    <w:rsid w:val="0044606A"/>
    <w:rsid w:val="00451EA7"/>
    <w:rsid w:val="004529AB"/>
    <w:rsid w:val="004667FC"/>
    <w:rsid w:val="00476126"/>
    <w:rsid w:val="00480A09"/>
    <w:rsid w:val="0048487F"/>
    <w:rsid w:val="00485083"/>
    <w:rsid w:val="00492C62"/>
    <w:rsid w:val="00495F6E"/>
    <w:rsid w:val="004A5C2E"/>
    <w:rsid w:val="004B5282"/>
    <w:rsid w:val="004C2DDD"/>
    <w:rsid w:val="004C3D66"/>
    <w:rsid w:val="004D5138"/>
    <w:rsid w:val="004D7AA1"/>
    <w:rsid w:val="004E3D50"/>
    <w:rsid w:val="004E45DA"/>
    <w:rsid w:val="004E6AD5"/>
    <w:rsid w:val="004E6EBE"/>
    <w:rsid w:val="0050537D"/>
    <w:rsid w:val="00524795"/>
    <w:rsid w:val="00526E4D"/>
    <w:rsid w:val="005320A3"/>
    <w:rsid w:val="005371B8"/>
    <w:rsid w:val="00550119"/>
    <w:rsid w:val="005541A2"/>
    <w:rsid w:val="00560F23"/>
    <w:rsid w:val="005718CC"/>
    <w:rsid w:val="00582FFA"/>
    <w:rsid w:val="005A07CD"/>
    <w:rsid w:val="005A1D70"/>
    <w:rsid w:val="005A31B6"/>
    <w:rsid w:val="005B0C8D"/>
    <w:rsid w:val="005B2F10"/>
    <w:rsid w:val="005B4C52"/>
    <w:rsid w:val="005C43DE"/>
    <w:rsid w:val="005D1AEE"/>
    <w:rsid w:val="005D643C"/>
    <w:rsid w:val="005F1F15"/>
    <w:rsid w:val="005F3DE0"/>
    <w:rsid w:val="005F4BA0"/>
    <w:rsid w:val="005F6A1F"/>
    <w:rsid w:val="00611955"/>
    <w:rsid w:val="00612DBF"/>
    <w:rsid w:val="00613C54"/>
    <w:rsid w:val="006168BA"/>
    <w:rsid w:val="0062061F"/>
    <w:rsid w:val="0062325E"/>
    <w:rsid w:val="0062513E"/>
    <w:rsid w:val="00631C1C"/>
    <w:rsid w:val="00645E23"/>
    <w:rsid w:val="00646DFD"/>
    <w:rsid w:val="006751D3"/>
    <w:rsid w:val="006811E7"/>
    <w:rsid w:val="006D508E"/>
    <w:rsid w:val="006E24D8"/>
    <w:rsid w:val="006E2D5A"/>
    <w:rsid w:val="006F1152"/>
    <w:rsid w:val="006F1567"/>
    <w:rsid w:val="006F1E56"/>
    <w:rsid w:val="007070BA"/>
    <w:rsid w:val="00714EDF"/>
    <w:rsid w:val="00720189"/>
    <w:rsid w:val="007307D9"/>
    <w:rsid w:val="007336FF"/>
    <w:rsid w:val="00741D37"/>
    <w:rsid w:val="007444F0"/>
    <w:rsid w:val="007459CB"/>
    <w:rsid w:val="007469E3"/>
    <w:rsid w:val="00750D89"/>
    <w:rsid w:val="00767824"/>
    <w:rsid w:val="00777388"/>
    <w:rsid w:val="00782D78"/>
    <w:rsid w:val="00782F5C"/>
    <w:rsid w:val="00791D1A"/>
    <w:rsid w:val="00796F3E"/>
    <w:rsid w:val="007A392A"/>
    <w:rsid w:val="007B0067"/>
    <w:rsid w:val="007C000B"/>
    <w:rsid w:val="007C656A"/>
    <w:rsid w:val="007D4DEF"/>
    <w:rsid w:val="007F53CB"/>
    <w:rsid w:val="007F5717"/>
    <w:rsid w:val="0080499C"/>
    <w:rsid w:val="00826625"/>
    <w:rsid w:val="0083739D"/>
    <w:rsid w:val="00843B13"/>
    <w:rsid w:val="008441FF"/>
    <w:rsid w:val="00854FC3"/>
    <w:rsid w:val="00875EB5"/>
    <w:rsid w:val="00882DFD"/>
    <w:rsid w:val="00886958"/>
    <w:rsid w:val="00897049"/>
    <w:rsid w:val="008A1B5A"/>
    <w:rsid w:val="008A53B6"/>
    <w:rsid w:val="008B3282"/>
    <w:rsid w:val="008B71E9"/>
    <w:rsid w:val="008C2078"/>
    <w:rsid w:val="008C7030"/>
    <w:rsid w:val="008D2877"/>
    <w:rsid w:val="008D5276"/>
    <w:rsid w:val="008E0BAB"/>
    <w:rsid w:val="008E2BD9"/>
    <w:rsid w:val="008F0AA6"/>
    <w:rsid w:val="0090541C"/>
    <w:rsid w:val="00920468"/>
    <w:rsid w:val="00926D81"/>
    <w:rsid w:val="00947DF6"/>
    <w:rsid w:val="00950F30"/>
    <w:rsid w:val="009538EC"/>
    <w:rsid w:val="00953AA1"/>
    <w:rsid w:val="00955725"/>
    <w:rsid w:val="00956792"/>
    <w:rsid w:val="00962C6D"/>
    <w:rsid w:val="009666A1"/>
    <w:rsid w:val="00976BF1"/>
    <w:rsid w:val="00977D1F"/>
    <w:rsid w:val="0098101B"/>
    <w:rsid w:val="009A3355"/>
    <w:rsid w:val="009B141F"/>
    <w:rsid w:val="009B505C"/>
    <w:rsid w:val="009C2B48"/>
    <w:rsid w:val="009C3CAC"/>
    <w:rsid w:val="009D1D34"/>
    <w:rsid w:val="009D478E"/>
    <w:rsid w:val="009D7229"/>
    <w:rsid w:val="009E4167"/>
    <w:rsid w:val="00A275FC"/>
    <w:rsid w:val="00A3124B"/>
    <w:rsid w:val="00A318B5"/>
    <w:rsid w:val="00A32734"/>
    <w:rsid w:val="00A3431A"/>
    <w:rsid w:val="00A35602"/>
    <w:rsid w:val="00A37F13"/>
    <w:rsid w:val="00A6001D"/>
    <w:rsid w:val="00A637BA"/>
    <w:rsid w:val="00A706AB"/>
    <w:rsid w:val="00A71768"/>
    <w:rsid w:val="00A74A4D"/>
    <w:rsid w:val="00A91CC6"/>
    <w:rsid w:val="00A93181"/>
    <w:rsid w:val="00AA0B83"/>
    <w:rsid w:val="00AA18EE"/>
    <w:rsid w:val="00AB65DA"/>
    <w:rsid w:val="00AC2975"/>
    <w:rsid w:val="00AC4F23"/>
    <w:rsid w:val="00AF79DA"/>
    <w:rsid w:val="00B169F5"/>
    <w:rsid w:val="00B32391"/>
    <w:rsid w:val="00B37CEC"/>
    <w:rsid w:val="00B453DD"/>
    <w:rsid w:val="00B45D3D"/>
    <w:rsid w:val="00B47643"/>
    <w:rsid w:val="00B510E4"/>
    <w:rsid w:val="00B831CC"/>
    <w:rsid w:val="00B87D40"/>
    <w:rsid w:val="00BA036E"/>
    <w:rsid w:val="00BA1D5D"/>
    <w:rsid w:val="00BB5826"/>
    <w:rsid w:val="00BC0647"/>
    <w:rsid w:val="00BE24C5"/>
    <w:rsid w:val="00BF0F62"/>
    <w:rsid w:val="00BF565D"/>
    <w:rsid w:val="00BF7AD8"/>
    <w:rsid w:val="00C140FC"/>
    <w:rsid w:val="00C157B4"/>
    <w:rsid w:val="00C15CE5"/>
    <w:rsid w:val="00C23912"/>
    <w:rsid w:val="00C37ED2"/>
    <w:rsid w:val="00C437AC"/>
    <w:rsid w:val="00C44040"/>
    <w:rsid w:val="00C45D88"/>
    <w:rsid w:val="00C67DFB"/>
    <w:rsid w:val="00C72D62"/>
    <w:rsid w:val="00C7406F"/>
    <w:rsid w:val="00C806BD"/>
    <w:rsid w:val="00C8288D"/>
    <w:rsid w:val="00CA2116"/>
    <w:rsid w:val="00CB7BEE"/>
    <w:rsid w:val="00CC3701"/>
    <w:rsid w:val="00CC5C2F"/>
    <w:rsid w:val="00CD232F"/>
    <w:rsid w:val="00CD2CD0"/>
    <w:rsid w:val="00CD6803"/>
    <w:rsid w:val="00CE2168"/>
    <w:rsid w:val="00CE45ED"/>
    <w:rsid w:val="00CE60BE"/>
    <w:rsid w:val="00D2674E"/>
    <w:rsid w:val="00D4169D"/>
    <w:rsid w:val="00D427CB"/>
    <w:rsid w:val="00D42B90"/>
    <w:rsid w:val="00D4425E"/>
    <w:rsid w:val="00D442D9"/>
    <w:rsid w:val="00D535A1"/>
    <w:rsid w:val="00D63C2E"/>
    <w:rsid w:val="00D64043"/>
    <w:rsid w:val="00D6527C"/>
    <w:rsid w:val="00D65E94"/>
    <w:rsid w:val="00D66A34"/>
    <w:rsid w:val="00D7341B"/>
    <w:rsid w:val="00D74100"/>
    <w:rsid w:val="00D75453"/>
    <w:rsid w:val="00D80518"/>
    <w:rsid w:val="00D8261B"/>
    <w:rsid w:val="00D826FD"/>
    <w:rsid w:val="00D95AFF"/>
    <w:rsid w:val="00DA6AD9"/>
    <w:rsid w:val="00DB2389"/>
    <w:rsid w:val="00DD0711"/>
    <w:rsid w:val="00DE46C9"/>
    <w:rsid w:val="00DE6E30"/>
    <w:rsid w:val="00DF7BDE"/>
    <w:rsid w:val="00E02C95"/>
    <w:rsid w:val="00E1578B"/>
    <w:rsid w:val="00E16657"/>
    <w:rsid w:val="00E3568F"/>
    <w:rsid w:val="00E35F11"/>
    <w:rsid w:val="00E406BA"/>
    <w:rsid w:val="00E411DA"/>
    <w:rsid w:val="00E45A90"/>
    <w:rsid w:val="00E45B8F"/>
    <w:rsid w:val="00E45F63"/>
    <w:rsid w:val="00E53623"/>
    <w:rsid w:val="00E5774B"/>
    <w:rsid w:val="00E60046"/>
    <w:rsid w:val="00E6022B"/>
    <w:rsid w:val="00E74BAD"/>
    <w:rsid w:val="00E80C19"/>
    <w:rsid w:val="00E80E0F"/>
    <w:rsid w:val="00E85DF4"/>
    <w:rsid w:val="00E87593"/>
    <w:rsid w:val="00E9712E"/>
    <w:rsid w:val="00EB20CA"/>
    <w:rsid w:val="00EB49FB"/>
    <w:rsid w:val="00EC7007"/>
    <w:rsid w:val="00EC760E"/>
    <w:rsid w:val="00ED3F79"/>
    <w:rsid w:val="00ED4D48"/>
    <w:rsid w:val="00ED6DED"/>
    <w:rsid w:val="00EE157D"/>
    <w:rsid w:val="00EE15AA"/>
    <w:rsid w:val="00EE3C3C"/>
    <w:rsid w:val="00EF1430"/>
    <w:rsid w:val="00EF255D"/>
    <w:rsid w:val="00EF3656"/>
    <w:rsid w:val="00F0007A"/>
    <w:rsid w:val="00F07BB2"/>
    <w:rsid w:val="00F10641"/>
    <w:rsid w:val="00F1193A"/>
    <w:rsid w:val="00F1202C"/>
    <w:rsid w:val="00F27BB5"/>
    <w:rsid w:val="00F364D4"/>
    <w:rsid w:val="00F432B9"/>
    <w:rsid w:val="00F625E7"/>
    <w:rsid w:val="00F64C3D"/>
    <w:rsid w:val="00F67C3C"/>
    <w:rsid w:val="00F7193E"/>
    <w:rsid w:val="00F71EB0"/>
    <w:rsid w:val="00F75363"/>
    <w:rsid w:val="00F779F8"/>
    <w:rsid w:val="00F84C8A"/>
    <w:rsid w:val="00FC1C27"/>
    <w:rsid w:val="00FD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15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5791</Characters>
  <Application>Microsoft Office Word</Application>
  <DocSecurity>0</DocSecurity>
  <Lines>48</Lines>
  <Paragraphs>13</Paragraphs>
  <ScaleCrop>false</ScaleCrop>
  <Company>GA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ПДЗГВ</dc:creator>
  <cp:keywords/>
  <dc:description/>
  <cp:lastModifiedBy>Управление ПДЗГВ</cp:lastModifiedBy>
  <cp:revision>1</cp:revision>
  <dcterms:created xsi:type="dcterms:W3CDTF">2015-08-27T06:53:00Z</dcterms:created>
  <dcterms:modified xsi:type="dcterms:W3CDTF">2015-08-27T06:53:00Z</dcterms:modified>
</cp:coreProperties>
</file>